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F" w:rsidRDefault="004B24F7" w:rsidP="004B2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r w:rsidR="00C5269E">
        <w:rPr>
          <w:b/>
          <w:sz w:val="32"/>
          <w:szCs w:val="32"/>
        </w:rPr>
        <w:t xml:space="preserve">Duben </w:t>
      </w:r>
      <w:r w:rsidR="0094296C">
        <w:rPr>
          <w:b/>
          <w:sz w:val="32"/>
          <w:szCs w:val="32"/>
        </w:rPr>
        <w:t>2020</w:t>
      </w:r>
    </w:p>
    <w:p w:rsidR="002E51E5" w:rsidRDefault="002E51E5" w:rsidP="004B24F7">
      <w:pPr>
        <w:jc w:val="center"/>
        <w:rPr>
          <w:b/>
          <w:sz w:val="32"/>
          <w:szCs w:val="32"/>
        </w:rPr>
      </w:pPr>
    </w:p>
    <w:p w:rsidR="004B24F7" w:rsidRDefault="004B24F7" w:rsidP="004B24F7">
      <w:pPr>
        <w:rPr>
          <w:sz w:val="32"/>
          <w:szCs w:val="32"/>
        </w:rPr>
      </w:pPr>
      <w:r>
        <w:rPr>
          <w:sz w:val="32"/>
          <w:szCs w:val="32"/>
        </w:rPr>
        <w:t>Třída II. E</w:t>
      </w:r>
    </w:p>
    <w:p w:rsidR="004B24F7" w:rsidRDefault="004B24F7" w:rsidP="004B24F7">
      <w:pPr>
        <w:rPr>
          <w:sz w:val="32"/>
          <w:szCs w:val="32"/>
        </w:rPr>
      </w:pPr>
    </w:p>
    <w:tbl>
      <w:tblPr>
        <w:tblStyle w:val="Mkatabulky"/>
        <w:tblW w:w="5567" w:type="pct"/>
        <w:tblInd w:w="0" w:type="dxa"/>
        <w:tblLook w:val="01E0"/>
      </w:tblPr>
      <w:tblGrid>
        <w:gridCol w:w="1260"/>
        <w:gridCol w:w="6016"/>
        <w:gridCol w:w="3065"/>
      </w:tblGrid>
      <w:tr w:rsidR="004B24F7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F7" w:rsidRDefault="00C5269E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54F6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454F6C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C5269E" w:rsidRDefault="001B4071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dohotovování</w:t>
            </w:r>
            <w:r w:rsidR="00C5269E"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012C40" w:rsidRPr="00012C40" w:rsidRDefault="00C5269E" w:rsidP="00C5269E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flambování (palačinky, ovoce)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7" w:rsidRDefault="004B24F7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C5269E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C5269E" w:rsidRDefault="001B4071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dohotovování</w:t>
            </w:r>
            <w:r w:rsidR="00C5269E"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012C40" w:rsidRPr="00012C40" w:rsidRDefault="00C5269E" w:rsidP="00C5269E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dranžírování ryby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40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C5269E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4296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C5269E" w:rsidRDefault="001B4071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dohotovování</w:t>
            </w:r>
            <w:r w:rsidR="00C5269E"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012C40" w:rsidRPr="00012C40" w:rsidRDefault="00C5269E" w:rsidP="00C5269E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dranžírování ryby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C5269E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C5269E" w:rsidRDefault="001B4071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dohotovování</w:t>
            </w:r>
            <w:r w:rsidR="00C5269E"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012C40" w:rsidRPr="00C5269E" w:rsidRDefault="00C5269E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dranžírování drůbež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C5269E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Pr="00012C40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Velikonoční pátek – statní svátek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C5269E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E" w:rsidRDefault="00C5269E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Nápoje</w:t>
            </w:r>
          </w:p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- skladování a ošetřování nápojů, jejich</w:t>
            </w:r>
          </w:p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 xml:space="preserve">  podávání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Default="00C5269E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23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94296C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5269E">
              <w:rPr>
                <w:sz w:val="32"/>
                <w:szCs w:val="32"/>
              </w:rPr>
              <w:t>1</w:t>
            </w:r>
            <w:r w:rsidR="00012C40">
              <w:rPr>
                <w:sz w:val="32"/>
                <w:szCs w:val="32"/>
              </w:rPr>
              <w:t>.</w:t>
            </w:r>
            <w:r w:rsidR="00C5269E"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Nápoje</w:t>
            </w:r>
          </w:p>
          <w:p w:rsidR="00C5269E" w:rsidRPr="00C5269E" w:rsidRDefault="00C5269E" w:rsidP="00C5269E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C5269E">
              <w:rPr>
                <w:rFonts w:eastAsia="Times New Roman" w:cs="Arial"/>
                <w:kern w:val="0"/>
                <w:sz w:val="32"/>
                <w:szCs w:val="32"/>
              </w:rPr>
              <w:t>- víno – výroba</w:t>
            </w:r>
          </w:p>
          <w:p w:rsidR="0094296C" w:rsidRPr="00C5269E" w:rsidRDefault="00C5269E" w:rsidP="00C5269E">
            <w:pPr>
              <w:pStyle w:val="Obsahtabulky"/>
              <w:rPr>
                <w:rFonts w:cs="Arial"/>
                <w:sz w:val="32"/>
                <w:szCs w:val="32"/>
              </w:rPr>
            </w:pPr>
            <w:r w:rsidRPr="00C5269E">
              <w:rPr>
                <w:rFonts w:eastAsia="Times New Roman" w:cs="Arial"/>
                <w:kern w:val="0"/>
                <w:sz w:val="32"/>
                <w:szCs w:val="32"/>
              </w:rPr>
              <w:t>- servis vína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94296C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5269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C5269E"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Nápoje</w:t>
            </w:r>
          </w:p>
          <w:p w:rsidR="0094296C" w:rsidRPr="00012C40" w:rsidRDefault="00C5269E" w:rsidP="0094296C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obsluha a údržba pivního zařízení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C5269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C5269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Pr="00C5269E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Nápoje</w:t>
            </w:r>
          </w:p>
          <w:p w:rsidR="0094296C" w:rsidRPr="00A82FCF" w:rsidRDefault="0094296C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="00C5269E" w:rsidRPr="00C5269E">
              <w:rPr>
                <w:rFonts w:cs="Arial"/>
                <w:sz w:val="32"/>
                <w:szCs w:val="32"/>
              </w:rPr>
              <w:t>- servis, inventář na pivo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5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94296C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5269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C5269E">
              <w:rPr>
                <w:sz w:val="32"/>
                <w:szCs w:val="32"/>
              </w:rPr>
              <w:t>4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E" w:rsidRPr="00C5269E" w:rsidRDefault="00C5269E" w:rsidP="00C5269E">
            <w:pPr>
              <w:pStyle w:val="Obsahtabulky"/>
              <w:snapToGrid w:val="0"/>
              <w:rPr>
                <w:rFonts w:eastAsia="Times New Roman" w:cs="Arial"/>
                <w:kern w:val="0"/>
                <w:sz w:val="32"/>
                <w:szCs w:val="32"/>
              </w:rPr>
            </w:pPr>
            <w:r w:rsidRPr="00C5269E">
              <w:rPr>
                <w:rFonts w:eastAsia="Times New Roman" w:cs="Arial"/>
                <w:kern w:val="0"/>
                <w:sz w:val="32"/>
                <w:szCs w:val="32"/>
              </w:rPr>
              <w:t>Systémy obsluhy</w:t>
            </w:r>
          </w:p>
          <w:p w:rsidR="0094296C" w:rsidRPr="00A82FCF" w:rsidRDefault="00C5269E" w:rsidP="00C5269E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 w:rsidRPr="00C5269E">
              <w:rPr>
                <w:rFonts w:cs="Arial"/>
                <w:sz w:val="32"/>
                <w:szCs w:val="32"/>
              </w:rPr>
              <w:t>- systém vrchního číšníka, obvodový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</w:tbl>
    <w:p w:rsidR="004B24F7" w:rsidRDefault="004B24F7" w:rsidP="004B24F7">
      <w:pPr>
        <w:rPr>
          <w:b/>
          <w:sz w:val="28"/>
          <w:szCs w:val="28"/>
        </w:rPr>
      </w:pPr>
    </w:p>
    <w:p w:rsidR="004B24F7" w:rsidRDefault="004B24F7" w:rsidP="004B24F7"/>
    <w:p w:rsidR="008E740A" w:rsidRDefault="008E740A"/>
    <w:sectPr w:rsidR="008E740A" w:rsidSect="007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E8" w:rsidRDefault="00D40DE8" w:rsidP="003722C8">
      <w:r>
        <w:separator/>
      </w:r>
    </w:p>
  </w:endnote>
  <w:endnote w:type="continuationSeparator" w:id="1">
    <w:p w:rsidR="00D40DE8" w:rsidRDefault="00D40DE8" w:rsidP="003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E8" w:rsidRDefault="00D40DE8" w:rsidP="003722C8">
      <w:r>
        <w:separator/>
      </w:r>
    </w:p>
  </w:footnote>
  <w:footnote w:type="continuationSeparator" w:id="1">
    <w:p w:rsidR="00D40DE8" w:rsidRDefault="00D40DE8" w:rsidP="0037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211"/>
    <w:multiLevelType w:val="hybridMultilevel"/>
    <w:tmpl w:val="70061C52"/>
    <w:lvl w:ilvl="0" w:tplc="FED27CF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4C701C91"/>
    <w:multiLevelType w:val="hybridMultilevel"/>
    <w:tmpl w:val="32347E8C"/>
    <w:lvl w:ilvl="0" w:tplc="1728A9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C80"/>
    <w:multiLevelType w:val="hybridMultilevel"/>
    <w:tmpl w:val="4A6C9618"/>
    <w:lvl w:ilvl="0" w:tplc="59BC0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37DB"/>
    <w:multiLevelType w:val="hybridMultilevel"/>
    <w:tmpl w:val="596ABCF6"/>
    <w:lvl w:ilvl="0" w:tplc="5BD447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F7"/>
    <w:rsid w:val="00012C40"/>
    <w:rsid w:val="000C4021"/>
    <w:rsid w:val="001B4071"/>
    <w:rsid w:val="00212B24"/>
    <w:rsid w:val="002327BA"/>
    <w:rsid w:val="002E51E5"/>
    <w:rsid w:val="00347B36"/>
    <w:rsid w:val="003722C8"/>
    <w:rsid w:val="003D788F"/>
    <w:rsid w:val="004276AD"/>
    <w:rsid w:val="00444E1E"/>
    <w:rsid w:val="004461C0"/>
    <w:rsid w:val="00454F6C"/>
    <w:rsid w:val="004B1D4D"/>
    <w:rsid w:val="004B24F7"/>
    <w:rsid w:val="00510510"/>
    <w:rsid w:val="0066672B"/>
    <w:rsid w:val="00754DF2"/>
    <w:rsid w:val="008D1DF0"/>
    <w:rsid w:val="008D36EB"/>
    <w:rsid w:val="008E740A"/>
    <w:rsid w:val="00902B12"/>
    <w:rsid w:val="0094296C"/>
    <w:rsid w:val="009A6A04"/>
    <w:rsid w:val="00A26C96"/>
    <w:rsid w:val="00A82FCF"/>
    <w:rsid w:val="00C409E0"/>
    <w:rsid w:val="00C5269E"/>
    <w:rsid w:val="00C93817"/>
    <w:rsid w:val="00D30C22"/>
    <w:rsid w:val="00D40DE8"/>
    <w:rsid w:val="00DA77CF"/>
    <w:rsid w:val="00EB1993"/>
    <w:rsid w:val="00FC057A"/>
    <w:rsid w:val="00FC1CFF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B24F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4B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9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Jenda</cp:lastModifiedBy>
  <cp:revision>3</cp:revision>
  <cp:lastPrinted>2018-02-28T13:56:00Z</cp:lastPrinted>
  <dcterms:created xsi:type="dcterms:W3CDTF">2020-04-06T12:36:00Z</dcterms:created>
  <dcterms:modified xsi:type="dcterms:W3CDTF">2020-04-06T12:36:00Z</dcterms:modified>
</cp:coreProperties>
</file>