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06" w:rsidRDefault="003D7BC9">
      <w:r>
        <w:t>Určete velikosti zbývajících stran a úhlů v obecném trojúhelníku ABC, je-li dáno:</w:t>
      </w:r>
    </w:p>
    <w:p w:rsidR="003D7BC9" w:rsidRDefault="003D7BC9">
      <w:r>
        <w:t>1/ b = 11,4, c = 8,6 a úhel při vrcholu B = 74°</w:t>
      </w:r>
    </w:p>
    <w:p w:rsidR="003D7BC9" w:rsidRDefault="003D7BC9">
      <w:r>
        <w:t>2/ a = 74, b = 53, c = 45</w:t>
      </w:r>
    </w:p>
    <w:p w:rsidR="003D7BC9" w:rsidRDefault="003D7BC9">
      <w:r>
        <w:t>V obou příkladech použijte sinovou a kosinovou větu.</w:t>
      </w:r>
    </w:p>
    <w:sectPr w:rsidR="003D7BC9" w:rsidSect="0085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BC9"/>
    <w:rsid w:val="003D7BC9"/>
    <w:rsid w:val="0085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179</Characters>
  <Application>Microsoft Office Word</Application>
  <DocSecurity>0</DocSecurity>
  <Lines>1</Lines>
  <Paragraphs>1</Paragraphs>
  <ScaleCrop>false</ScaleCrop>
  <Company>doma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2015-05-26T19:58:00Z</dcterms:created>
  <dcterms:modified xsi:type="dcterms:W3CDTF">2015-05-26T20:03:00Z</dcterms:modified>
</cp:coreProperties>
</file>